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jc w:val="center"/>
        <w:rPr>
          <w:rFonts w:ascii="宋体" w:hAnsi="Times New Roman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</w:rPr>
        <w:t>第六届中国研究生未来飞行器创新大赛</w:t>
      </w:r>
    </w:p>
    <w:p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jc w:val="center"/>
        <w:rPr>
          <w:rFonts w:ascii="宋体" w:hAnsi="Times New Roman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  <w:lang w:val="en-US" w:eastAsia="zh-CN"/>
        </w:rPr>
        <w:t>中南大学</w:t>
      </w: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</w:rPr>
        <w:t>校内选拔赛报名表</w:t>
      </w:r>
    </w:p>
    <w:p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jc w:val="both"/>
        <w:rPr>
          <w:rFonts w:ascii="宋体" w:hAnsi="Times New Roman" w:eastAsia="宋体" w:cs="宋体"/>
          <w:b/>
          <w:color w:val="auto"/>
          <w:kern w:val="0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3"/>
        <w:gridCol w:w="1873"/>
        <w:gridCol w:w="184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参赛学院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参赛作品名称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队伍名称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指导老师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个人信息</w:t>
            </w: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E-mail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参赛队员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个人信息</w:t>
            </w: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常用邮箱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420" w:firstLineChars="200"/>
              <w:jc w:val="both"/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以上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参赛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队员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为我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院在读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研究生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，或已获得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研究生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录取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资格的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本科生，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或研究生毕业一年以内的在职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人员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参加企业赛道可放</w:t>
            </w:r>
            <w:bookmarkStart w:id="0" w:name="_GoBack"/>
            <w:bookmarkEnd w:id="0"/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宽至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研究生毕业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年以内的在职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人员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3675" w:firstLineChars="1750"/>
              <w:jc w:val="both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负责人（签章）：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3675" w:firstLineChars="1750"/>
              <w:jc w:val="both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 xml:space="preserve">                                              年   月   日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Cs/>
                <w:color w:val="auto"/>
                <w:kern w:val="0"/>
                <w:sz w:val="21"/>
                <w:szCs w:val="21"/>
              </w:rPr>
              <w:t>请列出研究生已毕业的参赛队员名单，没有可不填。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before="156" w:beforeLines="50" w:after="0" w:line="240" w:lineRule="auto"/>
        <w:ind w:left="1276" w:firstLine="0"/>
        <w:rPr>
          <w:rFonts w:ascii="宋体" w:hAnsi="宋体" w:eastAsia="宋体" w:cs="宋体"/>
          <w:color w:val="auto"/>
          <w:kern w:val="0"/>
          <w:sz w:val="18"/>
          <w:szCs w:val="18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after="0" w:line="240" w:lineRule="auto"/>
        <w:ind w:left="1276" w:firstLine="360" w:firstLineChars="200"/>
        <w:jc w:val="both"/>
        <w:rPr>
          <w:rFonts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以上内容请如实填写，以便制作通讯录、核实队员信息等。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after="0" w:line="240" w:lineRule="auto"/>
        <w:ind w:left="1276" w:firstLine="360" w:firstLineChars="200"/>
        <w:jc w:val="both"/>
        <w:rPr>
          <w:rFonts w:hint="eastAsia"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请于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  <w:t>5月30日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前将报名表和项目报告书发至邮箱：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  <w:t>zmj322@csu.edu.cn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5B03"/>
    <w:multiLevelType w:val="multilevel"/>
    <w:tmpl w:val="77875B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17"/>
    <w:rsid w:val="0016385B"/>
    <w:rsid w:val="004B1AC5"/>
    <w:rsid w:val="00573A16"/>
    <w:rsid w:val="00795AD9"/>
    <w:rsid w:val="007D4617"/>
    <w:rsid w:val="00AC504B"/>
    <w:rsid w:val="00CE5B17"/>
    <w:rsid w:val="00F227B7"/>
    <w:rsid w:val="383E16FA"/>
    <w:rsid w:val="552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</w:style>
  <w:style w:type="paragraph" w:styleId="3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  <w:rPr>
      <w:rFonts w:ascii="仿宋" w:hAnsi="仿宋" w:eastAsia="仿宋" w:cs="仿宋"/>
      <w:color w:val="000000"/>
      <w:sz w:val="32"/>
    </w:rPr>
  </w:style>
  <w:style w:type="character" w:customStyle="1" w:styleId="12">
    <w:name w:val="批注框文本 字符"/>
    <w:basedOn w:val="8"/>
    <w:link w:val="3"/>
    <w:semiHidden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3">
    <w:name w:val="批注主题 字符"/>
    <w:basedOn w:val="11"/>
    <w:link w:val="6"/>
    <w:semiHidden/>
    <w:uiPriority w:val="99"/>
    <w:rPr>
      <w:rFonts w:ascii="仿宋" w:hAnsi="仿宋" w:eastAsia="仿宋" w:cs="仿宋"/>
      <w:b/>
      <w:bCs/>
      <w:color w:val="000000"/>
      <w:sz w:val="32"/>
    </w:rPr>
  </w:style>
  <w:style w:type="character" w:customStyle="1" w:styleId="14">
    <w:name w:val="页脚 字符"/>
    <w:basedOn w:val="8"/>
    <w:link w:val="4"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2020-03-26T04:20:00Z</dcterms:created>
  <dc:creator>罗 红彬</dc:creator>
  <lastModifiedBy>user</lastModifiedBy>
  <dcterms:modified xsi:type="dcterms:W3CDTF">2020-04-13T10:05:54Z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